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70AA" w14:textId="2005BE0E" w:rsidR="008F0497" w:rsidRDefault="008F0497" w:rsidP="008F0497">
      <w:pPr>
        <w:jc w:val="center"/>
        <w:rPr>
          <w:rFonts w:ascii="Damask Dings1" w:hAnsi="Damask Dings1" w:cs="Hadassah Friedlaender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QP</w:t>
      </w:r>
    </w:p>
    <w:p w14:paraId="5E74E22E" w14:textId="77777777" w:rsidR="008F0497" w:rsidRDefault="008F0497" w:rsidP="008F0497">
      <w:pPr>
        <w:jc w:val="center"/>
        <w:rPr>
          <w:rFonts w:ascii="Damask Dings1" w:hAnsi="Damask Dings1" w:cs="Hadassah Friedlaender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UT</w:t>
      </w:r>
    </w:p>
    <w:p w14:paraId="2D582A5F" w14:textId="5D8A4B7F" w:rsidR="008F0497" w:rsidRDefault="008F0497" w:rsidP="008F0497">
      <w:pPr>
        <w:jc w:val="center"/>
        <w:rPr>
          <w:rFonts w:ascii="Damask Dings1" w:hAnsi="Damask Dings1" w:cs="Hadassah Friedlaender"/>
          <w:sz w:val="104"/>
          <w:szCs w:val="106"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CD</w:t>
      </w:r>
    </w:p>
    <w:p w14:paraId="346842BB" w14:textId="500AF61F" w:rsidR="008F0497" w:rsidRDefault="008F0497" w:rsidP="008F0497">
      <w:pPr>
        <w:jc w:val="center"/>
        <w:rPr>
          <w:rFonts w:ascii="Damask Dings1" w:hAnsi="Damask Dings1" w:cs="Hadassah Friedlaender" w:hint="cs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WV</w:t>
      </w:r>
    </w:p>
    <w:p w14:paraId="3D040DF4" w14:textId="77777777" w:rsidR="008F0497" w:rsidRDefault="008F0497" w:rsidP="008F0497">
      <w:pPr>
        <w:jc w:val="center"/>
        <w:rPr>
          <w:rFonts w:ascii="Damask Dings1" w:hAnsi="Damask Dings1" w:cs="Hadassah Friedlaender"/>
          <w:sz w:val="104"/>
          <w:szCs w:val="106"/>
          <w:rtl/>
        </w:rPr>
      </w:pPr>
    </w:p>
    <w:p w14:paraId="53206C0F" w14:textId="14347F4B" w:rsidR="008F0497" w:rsidRDefault="008F0497" w:rsidP="008F0497">
      <w:pPr>
        <w:jc w:val="center"/>
        <w:rPr>
          <w:rFonts w:ascii="Damask Dings1" w:hAnsi="Damask Dings1" w:cs="Hadassah Friedlaender" w:hint="cs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XOIRSM</w:t>
      </w:r>
    </w:p>
    <w:p w14:paraId="171E796C" w14:textId="77777777" w:rsidR="008F0497" w:rsidRDefault="008F0497" w:rsidP="008F0497">
      <w:pPr>
        <w:jc w:val="center"/>
        <w:rPr>
          <w:rFonts w:ascii="Damask Dings1" w:hAnsi="Damask Dings1" w:cs="Hadassah Friedlaender"/>
          <w:sz w:val="104"/>
          <w:szCs w:val="106"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NBZY</w:t>
      </w:r>
    </w:p>
    <w:p w14:paraId="5B4A22A8" w14:textId="77777777" w:rsidR="008F0497" w:rsidRPr="008F0497" w:rsidRDefault="008F0497" w:rsidP="008F0497">
      <w:pPr>
        <w:jc w:val="center"/>
        <w:rPr>
          <w:rFonts w:hint="cs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FGE</w:t>
      </w:r>
    </w:p>
    <w:p w14:paraId="2C9F2557" w14:textId="77777777" w:rsidR="008F0497" w:rsidRDefault="008F0497" w:rsidP="008F0497">
      <w:pPr>
        <w:jc w:val="center"/>
        <w:rPr>
          <w:rFonts w:ascii="Damask Dings1" w:hAnsi="Damask Dings1" w:cs="Hadassah Friedlaender" w:hint="cs"/>
          <w:sz w:val="104"/>
          <w:szCs w:val="106"/>
          <w:rtl/>
        </w:rPr>
      </w:pPr>
      <w:r w:rsidRPr="008F0497">
        <w:rPr>
          <w:rFonts w:ascii="Damask Dings1" w:hAnsi="Damask Dings1" w:cs="Hadassah Friedlaender" w:hint="cs"/>
          <w:sz w:val="104"/>
          <w:szCs w:val="106"/>
        </w:rPr>
        <w:t>AHJKL</w:t>
      </w:r>
    </w:p>
    <w:sectPr w:rsidR="008F0497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 Asher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Damask Dings1">
    <w:charset w:val="00"/>
    <w:family w:val="roman"/>
    <w:pitch w:val="variable"/>
    <w:sig w:usb0="800000A7" w:usb1="5000004A" w:usb2="00000000" w:usb3="00000000" w:csb0="00000001" w:csb1="00000000"/>
  </w:font>
  <w:font w:name="Hadassah Friedlaender">
    <w:panose1 w:val="02020603050405020304"/>
    <w:charset w:val="00"/>
    <w:family w:val="roman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97"/>
    <w:rsid w:val="0008506D"/>
    <w:rsid w:val="00272369"/>
    <w:rsid w:val="003F5D60"/>
    <w:rsid w:val="005B47CB"/>
    <w:rsid w:val="008F0497"/>
    <w:rsid w:val="00901BF3"/>
    <w:rsid w:val="00C85550"/>
    <w:rsid w:val="00DD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ED5A"/>
  <w15:chartTrackingRefBased/>
  <w15:docId w15:val="{DC80131A-A928-43BE-B73B-DE8B9F3D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497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  <w:style w:type="paragraph" w:customStyle="1" w:styleId="a9">
    <w:name w:val="שאלה"/>
    <w:basedOn w:val="a"/>
    <w:link w:val="aa"/>
    <w:qFormat/>
    <w:rsid w:val="00C85550"/>
    <w:pPr>
      <w:pBdr>
        <w:right w:val="single" w:sz="18" w:space="9" w:color="7F7F7F" w:themeColor="text1" w:themeTint="80"/>
      </w:pBdr>
      <w:ind w:left="340" w:right="340"/>
    </w:pPr>
    <w:rPr>
      <w:rFonts w:ascii="Fb Asher" w:hAnsi="Fb Asher" w:cs="Fb Asher"/>
    </w:rPr>
  </w:style>
  <w:style w:type="character" w:customStyle="1" w:styleId="aa">
    <w:name w:val="שאלה תו"/>
    <w:basedOn w:val="a0"/>
    <w:link w:val="a9"/>
    <w:rsid w:val="00C85550"/>
    <w:rPr>
      <w:rFonts w:ascii="Fb Asher" w:hAnsi="Fb Asher" w:cs="Fb Ash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 גולד</dc:creator>
  <cp:keywords/>
  <dc:description/>
  <cp:lastModifiedBy>ארי גולד</cp:lastModifiedBy>
  <cp:revision>1</cp:revision>
  <dcterms:created xsi:type="dcterms:W3CDTF">2023-03-01T01:08:00Z</dcterms:created>
  <dcterms:modified xsi:type="dcterms:W3CDTF">2023-03-01T01:12:00Z</dcterms:modified>
</cp:coreProperties>
</file>